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43" w:rsidRPr="00153643" w:rsidRDefault="00153643" w:rsidP="00153643">
      <w:pPr>
        <w:jc w:val="center"/>
        <w:rPr>
          <w:b/>
          <w:color w:val="C00000"/>
          <w:sz w:val="52"/>
        </w:rPr>
      </w:pPr>
      <w:r w:rsidRPr="00153643">
        <w:rPr>
          <w:b/>
          <w:color w:val="C00000"/>
          <w:sz w:val="52"/>
        </w:rPr>
        <w:t xml:space="preserve">Gloucestershire Schools </w:t>
      </w:r>
    </w:p>
    <w:p w:rsidR="00153643" w:rsidRPr="00153643" w:rsidRDefault="00153643" w:rsidP="00153643">
      <w:pPr>
        <w:jc w:val="center"/>
        <w:rPr>
          <w:b/>
          <w:color w:val="C00000"/>
          <w:sz w:val="44"/>
        </w:rPr>
      </w:pPr>
      <w:r w:rsidRPr="00153643">
        <w:rPr>
          <w:b/>
          <w:color w:val="C00000"/>
          <w:sz w:val="44"/>
        </w:rPr>
        <w:t>English Schools’ National Championships 2026</w:t>
      </w:r>
    </w:p>
    <w:p w:rsidR="00153643" w:rsidRPr="00746F6F" w:rsidRDefault="00153643" w:rsidP="00153643">
      <w:pPr>
        <w:ind w:left="142"/>
        <w:rPr>
          <w:b/>
          <w:color w:val="C00000"/>
          <w:sz w:val="20"/>
        </w:rPr>
      </w:pPr>
    </w:p>
    <w:p w:rsidR="00153643" w:rsidRDefault="00153643" w:rsidP="00990102">
      <w:pPr>
        <w:ind w:left="709"/>
        <w:jc w:val="center"/>
        <w:rPr>
          <w:b/>
          <w:color w:val="C00000"/>
          <w:sz w:val="36"/>
        </w:rPr>
      </w:pPr>
      <w:r w:rsidRPr="00153643">
        <w:rPr>
          <w:b/>
          <w:color w:val="C00000"/>
          <w:sz w:val="36"/>
        </w:rPr>
        <w:drawing>
          <wp:inline distT="0" distB="0" distL="0" distR="0">
            <wp:extent cx="6158466" cy="808075"/>
            <wp:effectExtent l="19050" t="0" r="0" b="0"/>
            <wp:docPr id="1" name="Picture 1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405A2286-9BF8-4CEE-9AB1-6E8ECF142C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g">
                      <a:extLst>
                        <a:ext uri="{FF2B5EF4-FFF2-40B4-BE49-F238E27FC236}">
                          <a16:creationId xmlns="" xmlns:xdr="http://schemas.openxmlformats.org/drawingml/2006/spreadsheetDrawing" xmlns:a16="http://schemas.microsoft.com/office/drawing/2014/main" xmlns:lc="http://schemas.openxmlformats.org/drawingml/2006/lockedCanvas" id="{405A2286-9BF8-4CEE-9AB1-6E8ECF142CD6}"/>
                        </a:ext>
                      </a:extLst>
                    </pic:cNvPr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450" cy="80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3643" w:rsidRPr="00746F6F" w:rsidRDefault="00153643" w:rsidP="00153643">
      <w:pPr>
        <w:ind w:left="142"/>
        <w:rPr>
          <w:b/>
          <w:color w:val="C00000"/>
          <w:sz w:val="18"/>
        </w:rPr>
      </w:pPr>
    </w:p>
    <w:tbl>
      <w:tblPr>
        <w:tblW w:w="10649" w:type="dxa"/>
        <w:tblInd w:w="91" w:type="dxa"/>
        <w:tblLook w:val="04A0"/>
      </w:tblPr>
      <w:tblGrid>
        <w:gridCol w:w="745"/>
        <w:gridCol w:w="1691"/>
        <w:gridCol w:w="3535"/>
        <w:gridCol w:w="4678"/>
      </w:tblGrid>
      <w:tr w:rsidR="00DE7785" w:rsidRPr="00153643" w:rsidTr="00153643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Age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Event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 w:rsidRPr="001536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Result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SG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PV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proofErr w:type="spellStart"/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Arisa</w:t>
            </w:r>
            <w:proofErr w:type="spellEnd"/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Burgess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  <w:r w:rsidRPr="00DE7785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3.55m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u18 110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H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Caleb Green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n-GB"/>
              </w:rPr>
            </w:pPr>
            <w:r w:rsidRPr="00222AFD">
              <w:rPr>
                <w:rFonts w:ascii="Arial" w:eastAsia="Times New Roman" w:hAnsi="Arial" w:cs="Arial"/>
                <w:b/>
                <w:color w:val="C00000"/>
                <w:sz w:val="28"/>
                <w:szCs w:val="24"/>
                <w:lang w:eastAsia="en-GB"/>
              </w:rPr>
              <w:t>Bronze 14.00s</w:t>
            </w:r>
            <w:r w:rsidR="00203281">
              <w:rPr>
                <w:rFonts w:ascii="Arial" w:eastAsia="Times New Roman" w:hAnsi="Arial" w:cs="Arial"/>
                <w:b/>
                <w:color w:val="C00000"/>
                <w:sz w:val="28"/>
                <w:szCs w:val="24"/>
                <w:lang w:eastAsia="en-GB"/>
              </w:rPr>
              <w:t xml:space="preserve">    PB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Jav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elin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Charlie Mason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en-GB"/>
              </w:rPr>
            </w:pPr>
            <w:r w:rsidRPr="00222AFD">
              <w:rPr>
                <w:rFonts w:ascii="Arial" w:eastAsia="Times New Roman" w:hAnsi="Arial" w:cs="Arial"/>
                <w:b/>
                <w:sz w:val="28"/>
                <w:szCs w:val="24"/>
                <w:highlight w:val="yellow"/>
                <w:lang w:eastAsia="en-GB"/>
              </w:rPr>
              <w:t>Gold 63.73m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200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Dan Jackson Osborne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</w:t>
            </w:r>
            <w:r w:rsidRPr="00DE778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22.25s</w:t>
            </w:r>
            <w:r w:rsidR="0020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</w:t>
            </w:r>
            <w:r w:rsidR="00203281" w:rsidRPr="00203281"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eastAsia="en-GB"/>
              </w:rPr>
              <w:t>PB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SG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1500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Ella Spencer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  <w:r w:rsidRPr="00DE778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4:47.36min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200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Enrico</w:t>
            </w:r>
            <w:proofErr w:type="spellEnd"/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Savioli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</w:t>
            </w:r>
            <w:r w:rsidRPr="00DE778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22.84s</w:t>
            </w:r>
            <w:r w:rsidR="0020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proofErr w:type="spellStart"/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Dis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George </w:t>
            </w:r>
            <w:proofErr w:type="spellStart"/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Iddon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  <w:r w:rsidRPr="00DE778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42.34m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proofErr w:type="spellStart"/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Jav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Henry Watson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  <w:r w:rsidRPr="00DE7785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58.02m</w:t>
            </w:r>
            <w:r w:rsidR="002032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203281" w:rsidRPr="00203281">
              <w:rPr>
                <w:rFonts w:ascii="Arial" w:eastAsia="Times New Roman" w:hAnsi="Arial" w:cs="Arial"/>
                <w:b/>
                <w:sz w:val="28"/>
                <w:szCs w:val="24"/>
                <w:lang w:eastAsia="en-GB"/>
              </w:rPr>
              <w:t>SB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SG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HJ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Isla Pain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  <w:r w:rsidRPr="00DE7785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1.69m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JB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TJ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Jake Betterton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222AFD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222AF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12.18m</w:t>
            </w:r>
            <w:r w:rsidR="0020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203281" w:rsidRPr="00203281"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eastAsia="en-GB"/>
              </w:rPr>
              <w:t>PB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100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James </w:t>
            </w:r>
            <w:proofErr w:type="spellStart"/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Arminio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222AFD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eastAsia="en-GB"/>
              </w:rPr>
            </w:pPr>
            <w:r w:rsidRPr="00222AFD"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highlight w:val="yellow"/>
                <w:lang w:eastAsia="en-GB"/>
              </w:rPr>
              <w:t>Gold 10.45s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JB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LJ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Jay Li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222AFD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</w:t>
            </w:r>
            <w:r w:rsidRPr="00222AFD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5.63m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JG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1500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Joselyn</w:t>
            </w:r>
            <w:proofErr w:type="spellEnd"/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Hathway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222AFD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  <w:r w:rsidRPr="00222AF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4:41.11min</w:t>
            </w:r>
            <w:r w:rsidR="0020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Shot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Lewis Burnett-Hockey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222AFD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</w:t>
            </w:r>
            <w:r w:rsidRPr="00222AFD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12.81m</w:t>
            </w:r>
            <w:r w:rsidR="002032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203281" w:rsidRPr="00203281">
              <w:rPr>
                <w:rFonts w:ascii="Arial" w:eastAsia="Times New Roman" w:hAnsi="Arial" w:cs="Arial"/>
                <w:b/>
                <w:sz w:val="28"/>
                <w:szCs w:val="24"/>
                <w:lang w:eastAsia="en-GB"/>
              </w:rPr>
              <w:t>PB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JG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LJ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Lily </w:t>
            </w:r>
            <w:proofErr w:type="spellStart"/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Herdman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222AFD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Pr="00222AF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5.21m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IG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3000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Lily-Sienna Leon-Hodgson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B642E7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</w:t>
            </w:r>
            <w:r w:rsidRPr="00B642E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10:50.54min</w:t>
            </w:r>
            <w:r w:rsidR="00746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Ham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Lucas Clark-Savage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B642E7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  <w:r w:rsidRPr="00B642E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44.91m</w:t>
            </w:r>
          </w:p>
        </w:tc>
      </w:tr>
      <w:tr w:rsidR="00DE7785" w:rsidRPr="00DE7785" w:rsidTr="00153643">
        <w:trPr>
          <w:trHeight w:val="38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IG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proofErr w:type="spellStart"/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Jav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Lucy Bull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B642E7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highlight w:val="yellow"/>
                <w:lang w:eastAsia="en-GB"/>
              </w:rPr>
            </w:pPr>
            <w:r w:rsidRPr="00B642E7"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highlight w:val="yellow"/>
                <w:lang w:eastAsia="en-GB"/>
              </w:rPr>
              <w:t>Gold 52.25m CBP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SG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200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Melody Benn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B642E7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  <w:r w:rsidRPr="00B642E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24.91s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SG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800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Millie </w:t>
            </w:r>
            <w:proofErr w:type="spellStart"/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Cossins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B642E7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  <w:r w:rsidRPr="00B642E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2:13.08min</w:t>
            </w:r>
            <w:r w:rsidR="00746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u19 110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H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Oliver </w:t>
            </w:r>
            <w:proofErr w:type="spellStart"/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Belbeck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B642E7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  <w:r w:rsidRPr="00B642E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16.41s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200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Oscar Beattie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B642E7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</w:t>
            </w:r>
            <w:r w:rsidRPr="00B642E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23.00s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u16 300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H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Oscar </w:t>
            </w:r>
            <w:proofErr w:type="spellStart"/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Elksnis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B642E7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23</w:t>
            </w:r>
            <w:r w:rsidRPr="00B642E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rd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45.59s </w:t>
            </w:r>
            <w:r w:rsidRPr="00B642E7">
              <w:rPr>
                <w:rFonts w:ascii="Arial" w:eastAsia="Times New Roman" w:hAnsi="Arial" w:cs="Arial"/>
                <w:sz w:val="18"/>
                <w:szCs w:val="24"/>
                <w:lang w:eastAsia="en-GB"/>
              </w:rPr>
              <w:t>(fell at the last hurdle but finished)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TJ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Oshotare</w:t>
            </w:r>
            <w:proofErr w:type="spellEnd"/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Kadiri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B642E7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B642E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14.17m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IG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800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Rosie Atkins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B642E7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  <w:r w:rsidRPr="00B642E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2:12.19min</w:t>
            </w:r>
            <w:r w:rsidR="00746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746F6F" w:rsidRPr="00746F6F"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eastAsia="en-GB"/>
              </w:rPr>
              <w:t>PB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JG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100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proofErr w:type="spellStart"/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Rubi</w:t>
            </w:r>
            <w:proofErr w:type="spellEnd"/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Iheme-Madukairo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153643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</w:t>
            </w:r>
            <w:r w:rsidRPr="00153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12.92s</w:t>
            </w:r>
            <w:r w:rsidR="00746F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46F6F" w:rsidRPr="00746F6F">
              <w:rPr>
                <w:rFonts w:ascii="Arial" w:eastAsia="Times New Roman" w:hAnsi="Arial" w:cs="Arial"/>
                <w:b/>
                <w:sz w:val="28"/>
                <w:szCs w:val="24"/>
                <w:lang w:eastAsia="en-GB"/>
              </w:rPr>
              <w:t>PB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SG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3000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Ruth Brook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153643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  <w:r w:rsidRPr="00153643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10:03.52min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u18 110</w:t>
            </w:r>
            <w:r w:rsidR="00222AFD" w:rsidRPr="0015364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H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Sam </w:t>
            </w:r>
            <w:proofErr w:type="spellStart"/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Jeenes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153643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31</w:t>
            </w:r>
            <w:r w:rsidRPr="00153643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22.90s </w:t>
            </w:r>
            <w:r w:rsidRPr="00153643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GB"/>
              </w:rPr>
              <w:t>(fell at first hurdle but finished)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proofErr w:type="spellStart"/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Jav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Theo Nock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153643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  <w:r w:rsidRPr="00153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53.44m</w:t>
            </w:r>
            <w:r w:rsidR="00746F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46F6F" w:rsidRPr="00746F6F">
              <w:rPr>
                <w:rFonts w:ascii="Arial" w:eastAsia="Times New Roman" w:hAnsi="Arial" w:cs="Arial"/>
                <w:b/>
                <w:sz w:val="28"/>
                <w:szCs w:val="24"/>
                <w:lang w:eastAsia="en-GB"/>
              </w:rPr>
              <w:t>PB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Shot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William Richards-Baldwin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153643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  <w:r w:rsidRPr="00153643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15.27m</w:t>
            </w:r>
          </w:p>
        </w:tc>
      </w:tr>
      <w:tr w:rsidR="00DE7785" w:rsidRPr="00DE7785" w:rsidTr="00153643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JB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Ham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785" w:rsidRPr="00DE7785" w:rsidRDefault="00DE7785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E7785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Zachary Brink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7785" w:rsidRPr="00DE7785" w:rsidRDefault="00153643" w:rsidP="0015364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  <w:r w:rsidRPr="00153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45.86m</w:t>
            </w:r>
            <w:r w:rsidR="00746F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46F6F" w:rsidRPr="00746F6F">
              <w:rPr>
                <w:rFonts w:ascii="Arial" w:eastAsia="Times New Roman" w:hAnsi="Arial" w:cs="Arial"/>
                <w:b/>
                <w:sz w:val="28"/>
                <w:szCs w:val="24"/>
                <w:lang w:eastAsia="en-GB"/>
              </w:rPr>
              <w:t>PB</w:t>
            </w:r>
          </w:p>
        </w:tc>
      </w:tr>
    </w:tbl>
    <w:p w:rsidR="00651BEE" w:rsidRPr="00990102" w:rsidRDefault="00651BEE">
      <w:pPr>
        <w:rPr>
          <w:sz w:val="8"/>
        </w:rPr>
      </w:pPr>
    </w:p>
    <w:p w:rsidR="00990102" w:rsidRPr="00990102" w:rsidRDefault="00990102">
      <w:pPr>
        <w:rPr>
          <w:sz w:val="8"/>
        </w:rPr>
      </w:pPr>
    </w:p>
    <w:p w:rsidR="00990102" w:rsidRPr="00990102" w:rsidRDefault="00746F6F" w:rsidP="00990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428"/>
        <w:jc w:val="center"/>
        <w:rPr>
          <w:b/>
          <w:sz w:val="32"/>
        </w:rPr>
      </w:pPr>
      <w:r w:rsidRPr="00990102">
        <w:rPr>
          <w:b/>
          <w:sz w:val="32"/>
        </w:rPr>
        <w:t xml:space="preserve">8 Personal Bests (PB), 1 SB (Season’s Best), </w:t>
      </w:r>
    </w:p>
    <w:p w:rsidR="00746F6F" w:rsidRPr="00990102" w:rsidRDefault="00746F6F" w:rsidP="00990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428"/>
        <w:jc w:val="center"/>
        <w:rPr>
          <w:b/>
          <w:sz w:val="32"/>
        </w:rPr>
      </w:pPr>
      <w:r w:rsidRPr="00990102">
        <w:rPr>
          <w:b/>
          <w:sz w:val="32"/>
        </w:rPr>
        <w:t xml:space="preserve">1 Bronze, </w:t>
      </w:r>
      <w:proofErr w:type="gramStart"/>
      <w:r w:rsidRPr="00990102">
        <w:rPr>
          <w:b/>
          <w:sz w:val="32"/>
        </w:rPr>
        <w:t>3 Gold, 1 Championship Best Performance (CBP)</w:t>
      </w:r>
      <w:proofErr w:type="gramEnd"/>
    </w:p>
    <w:sectPr w:rsidR="00746F6F" w:rsidRPr="00990102" w:rsidSect="00DE7785">
      <w:pgSz w:w="11906" w:h="16838"/>
      <w:pgMar w:top="567" w:right="851" w:bottom="82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E7785"/>
    <w:rsid w:val="00153643"/>
    <w:rsid w:val="00203281"/>
    <w:rsid w:val="00222AFD"/>
    <w:rsid w:val="00651BEE"/>
    <w:rsid w:val="006754FE"/>
    <w:rsid w:val="00746F6F"/>
    <w:rsid w:val="00990102"/>
    <w:rsid w:val="00B642E7"/>
    <w:rsid w:val="00BE0E09"/>
    <w:rsid w:val="00DE7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6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1</cp:revision>
  <dcterms:created xsi:type="dcterms:W3CDTF">2007-12-31T23:02:00Z</dcterms:created>
  <dcterms:modified xsi:type="dcterms:W3CDTF">2008-01-01T00:04:00Z</dcterms:modified>
</cp:coreProperties>
</file>